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9C28EF">
        <w:rPr>
          <w:sz w:val="20"/>
        </w:rPr>
        <w:t>20</w:t>
      </w:r>
      <w:r w:rsidR="008E259C">
        <w:rPr>
          <w:sz w:val="20"/>
        </w:rPr>
        <w:t>20-0</w:t>
      </w:r>
      <w:r w:rsidR="00372C39">
        <w:rPr>
          <w:sz w:val="20"/>
        </w:rPr>
        <w:t>5</w:t>
      </w:r>
      <w:r w:rsidR="0050208B">
        <w:rPr>
          <w:sz w:val="20"/>
        </w:rPr>
        <w:t>-</w:t>
      </w:r>
      <w:r w:rsidR="00372C39">
        <w:rPr>
          <w:sz w:val="20"/>
        </w:rPr>
        <w:t>07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CE20AE">
        <w:rPr>
          <w:sz w:val="20"/>
        </w:rPr>
        <w:t>Via Teams</w:t>
      </w:r>
    </w:p>
    <w:p w:rsidR="00F265C8" w:rsidRDefault="00F265C8" w:rsidP="00F265C8">
      <w:pPr>
        <w:rPr>
          <w:sz w:val="20"/>
        </w:rPr>
      </w:pPr>
    </w:p>
    <w:p w:rsidR="00372C39" w:rsidRDefault="00F265C8" w:rsidP="00372C39">
      <w:pPr>
        <w:rPr>
          <w:sz w:val="20"/>
        </w:rPr>
      </w:pPr>
      <w:r>
        <w:rPr>
          <w:sz w:val="20"/>
        </w:rPr>
        <w:t>Närvarande: Annette Ståhl</w:t>
      </w:r>
      <w:r w:rsidR="0050208B">
        <w:rPr>
          <w:sz w:val="20"/>
        </w:rPr>
        <w:t xml:space="preserve">, </w:t>
      </w:r>
      <w:r w:rsidR="00C120E0">
        <w:rPr>
          <w:sz w:val="20"/>
        </w:rPr>
        <w:t xml:space="preserve">Christina Rudén, </w:t>
      </w:r>
      <w:r w:rsidR="005D5435">
        <w:rPr>
          <w:sz w:val="20"/>
        </w:rPr>
        <w:t>Lotta Zanderholm,</w:t>
      </w:r>
      <w:r w:rsidR="005D5435" w:rsidRPr="00443426">
        <w:rPr>
          <w:sz w:val="20"/>
        </w:rPr>
        <w:t xml:space="preserve"> </w:t>
      </w:r>
      <w:r w:rsidR="00F41D38">
        <w:rPr>
          <w:sz w:val="20"/>
        </w:rPr>
        <w:t>Jasmin Griffin</w:t>
      </w:r>
      <w:r w:rsidR="00A56273">
        <w:rPr>
          <w:sz w:val="20"/>
        </w:rPr>
        <w:t>,</w:t>
      </w:r>
      <w:r w:rsidR="00372C39">
        <w:rPr>
          <w:sz w:val="20"/>
        </w:rPr>
        <w:t xml:space="preserve"> </w:t>
      </w:r>
      <w:r w:rsidR="00372C39">
        <w:rPr>
          <w:sz w:val="20"/>
        </w:rPr>
        <w:t>Frida Svenzon</w:t>
      </w:r>
      <w:r w:rsidR="007F14E7">
        <w:rPr>
          <w:sz w:val="20"/>
        </w:rPr>
        <w:t xml:space="preserve">, </w:t>
      </w:r>
      <w:r w:rsidR="007F14E7">
        <w:rPr>
          <w:sz w:val="20"/>
        </w:rPr>
        <w:t>Jessica Jansson</w:t>
      </w:r>
      <w:r w:rsidR="005E05E0">
        <w:rPr>
          <w:sz w:val="20"/>
        </w:rPr>
        <w:t xml:space="preserve"> (fr.o.</w:t>
      </w:r>
      <w:bookmarkStart w:id="0" w:name="_GoBack"/>
      <w:bookmarkEnd w:id="0"/>
      <w:r w:rsidR="005E05E0">
        <w:rPr>
          <w:sz w:val="20"/>
        </w:rPr>
        <w:t>m punkt 5 ”staket på agilityplanen”)</w:t>
      </w:r>
    </w:p>
    <w:p w:rsidR="00372C39" w:rsidRDefault="008057DF" w:rsidP="00372C39">
      <w:pPr>
        <w:rPr>
          <w:sz w:val="20"/>
        </w:rPr>
      </w:pPr>
      <w:r>
        <w:rPr>
          <w:sz w:val="20"/>
        </w:rPr>
        <w:t xml:space="preserve">Meddelat förhinder: </w:t>
      </w:r>
      <w:r w:rsidR="00372C39">
        <w:rPr>
          <w:sz w:val="20"/>
        </w:rPr>
        <w:t xml:space="preserve">Jerker </w:t>
      </w:r>
      <w:proofErr w:type="spellStart"/>
      <w:r w:rsidR="00372C39">
        <w:rPr>
          <w:sz w:val="20"/>
        </w:rPr>
        <w:t>Linnerborg</w:t>
      </w:r>
      <w:proofErr w:type="spellEnd"/>
      <w:r w:rsidR="00372C39">
        <w:rPr>
          <w:sz w:val="20"/>
        </w:rPr>
        <w:t>,</w:t>
      </w:r>
      <w:r w:rsidR="00372C39" w:rsidRPr="00372C39">
        <w:rPr>
          <w:sz w:val="20"/>
        </w:rPr>
        <w:t xml:space="preserve"> </w:t>
      </w:r>
      <w:r w:rsidR="00372C39">
        <w:rPr>
          <w:sz w:val="20"/>
        </w:rPr>
        <w:t>Inger Larsson</w:t>
      </w:r>
      <w:r w:rsidR="00372C39">
        <w:rPr>
          <w:sz w:val="20"/>
        </w:rPr>
        <w:t xml:space="preserve"> och </w:t>
      </w:r>
      <w:r w:rsidR="00372C39">
        <w:rPr>
          <w:sz w:val="20"/>
        </w:rPr>
        <w:t>Johanna Tak</w:t>
      </w:r>
    </w:p>
    <w:p w:rsidR="00F41D38" w:rsidRDefault="00F41D38" w:rsidP="005E4CC2">
      <w:pPr>
        <w:rPr>
          <w:sz w:val="20"/>
        </w:rPr>
      </w:pPr>
    </w:p>
    <w:p w:rsidR="004549FE" w:rsidRDefault="004549FE" w:rsidP="00F265C8">
      <w:pPr>
        <w:rPr>
          <w:sz w:val="20"/>
        </w:rPr>
      </w:pPr>
    </w:p>
    <w:p w:rsidR="00AE2B5A" w:rsidRPr="00912453" w:rsidRDefault="0050208B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</w:t>
      </w:r>
      <w:r w:rsidR="00AE2B5A">
        <w:rPr>
          <w:sz w:val="20"/>
        </w:rPr>
        <w:t>rdföranden hälsade alla välkomna och öppnade mötet</w:t>
      </w: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</w:t>
      </w:r>
      <w:r w:rsidRPr="00912453">
        <w:rPr>
          <w:sz w:val="20"/>
        </w:rPr>
        <w:t>agordning</w:t>
      </w:r>
      <w:r>
        <w:rPr>
          <w:sz w:val="20"/>
        </w:rPr>
        <w:t>en fastställdes</w:t>
      </w:r>
    </w:p>
    <w:p w:rsidR="00AE2B5A" w:rsidRDefault="00372C39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Frida</w:t>
      </w:r>
      <w:r w:rsidR="00AE2B5A">
        <w:rPr>
          <w:sz w:val="20"/>
        </w:rPr>
        <w:t xml:space="preserve"> valdes till</w:t>
      </w:r>
      <w:r w:rsidR="00AE2B5A" w:rsidRPr="00912453">
        <w:rPr>
          <w:sz w:val="20"/>
        </w:rPr>
        <w:t xml:space="preserve"> justerare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Föregående mötesprotokoll godkändes och lades till handlingarna</w:t>
      </w:r>
      <w:r>
        <w:rPr>
          <w:sz w:val="20"/>
        </w:rPr>
        <w:t xml:space="preserve"> </w:t>
      </w:r>
    </w:p>
    <w:p w:rsidR="00372C39" w:rsidRPr="003F7571" w:rsidRDefault="00372C39" w:rsidP="00372C39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372C39" w:rsidRPr="009173AE" w:rsidRDefault="00372C39" w:rsidP="00372C39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Renovera stugan</w:t>
      </w:r>
      <w:r>
        <w:rPr>
          <w:sz w:val="20"/>
          <w:szCs w:val="20"/>
        </w:rPr>
        <w:t>; Frågan är bordlagd under Corona</w:t>
      </w:r>
    </w:p>
    <w:p w:rsidR="00372C39" w:rsidRDefault="00372C39" w:rsidP="00372C39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HU-stugan</w:t>
      </w:r>
      <w:r>
        <w:rPr>
          <w:sz w:val="20"/>
          <w:szCs w:val="20"/>
        </w:rPr>
        <w:t>; Vi har erbjudit HU att dela kostnaden för en blandcontainer på städdagen så vi kan tömma HU-stugan. De har inte svarat ännu.</w:t>
      </w:r>
    </w:p>
    <w:p w:rsidR="00372C39" w:rsidRDefault="00372C39" w:rsidP="00372C39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Försäkringen </w:t>
      </w:r>
      <w:r>
        <w:rPr>
          <w:sz w:val="20"/>
          <w:szCs w:val="20"/>
        </w:rPr>
        <w:t>på</w:t>
      </w:r>
      <w:r>
        <w:rPr>
          <w:sz w:val="20"/>
          <w:szCs w:val="20"/>
        </w:rPr>
        <w:t xml:space="preserve"> RUS-boden</w:t>
      </w:r>
      <w:r>
        <w:rPr>
          <w:sz w:val="20"/>
          <w:szCs w:val="20"/>
        </w:rPr>
        <w:t xml:space="preserve">; En försäkring av boden </w:t>
      </w:r>
      <w:r w:rsidR="000707A3">
        <w:rPr>
          <w:sz w:val="20"/>
          <w:szCs w:val="20"/>
        </w:rPr>
        <w:t>till ett värde av</w:t>
      </w:r>
      <w:r>
        <w:rPr>
          <w:sz w:val="20"/>
          <w:szCs w:val="20"/>
        </w:rPr>
        <w:t xml:space="preserve"> 100 000 </w:t>
      </w:r>
      <w:r w:rsidR="000707A3">
        <w:rPr>
          <w:sz w:val="20"/>
          <w:szCs w:val="20"/>
        </w:rPr>
        <w:t xml:space="preserve">kr </w:t>
      </w:r>
      <w:r>
        <w:rPr>
          <w:sz w:val="20"/>
          <w:szCs w:val="20"/>
        </w:rPr>
        <w:t>kostar 717 kr per år</w:t>
      </w:r>
      <w:r w:rsidR="002C2D95">
        <w:rPr>
          <w:sz w:val="20"/>
          <w:szCs w:val="20"/>
        </w:rPr>
        <w:t>. Vi kolla</w:t>
      </w:r>
      <w:r w:rsidR="00CF6E8F">
        <w:rPr>
          <w:sz w:val="20"/>
          <w:szCs w:val="20"/>
        </w:rPr>
        <w:t>r</w:t>
      </w:r>
      <w:r w:rsidR="002C2D95">
        <w:rPr>
          <w:sz w:val="20"/>
          <w:szCs w:val="20"/>
        </w:rPr>
        <w:t xml:space="preserve"> </w:t>
      </w:r>
      <w:r w:rsidR="00CF6E8F">
        <w:rPr>
          <w:sz w:val="20"/>
          <w:szCs w:val="20"/>
        </w:rPr>
        <w:t>exakt vad</w:t>
      </w:r>
      <w:r w:rsidR="002C2D95">
        <w:rPr>
          <w:sz w:val="20"/>
          <w:szCs w:val="20"/>
        </w:rPr>
        <w:t xml:space="preserve"> försäkringen </w:t>
      </w:r>
      <w:r w:rsidR="00CF6E8F">
        <w:rPr>
          <w:sz w:val="20"/>
          <w:szCs w:val="20"/>
        </w:rPr>
        <w:t>täcker</w:t>
      </w:r>
      <w:r w:rsidR="00A65147">
        <w:rPr>
          <w:sz w:val="20"/>
          <w:szCs w:val="20"/>
        </w:rPr>
        <w:t>,</w:t>
      </w:r>
      <w:r w:rsidR="002C2D95">
        <w:rPr>
          <w:sz w:val="20"/>
          <w:szCs w:val="20"/>
        </w:rPr>
        <w:t xml:space="preserve"> eftersom boden är i dåligt skick</w:t>
      </w:r>
      <w:r w:rsidR="00A65147">
        <w:rPr>
          <w:sz w:val="20"/>
          <w:szCs w:val="20"/>
        </w:rPr>
        <w:t>,</w:t>
      </w:r>
      <w:r w:rsidR="00CF6E8F">
        <w:rPr>
          <w:sz w:val="20"/>
          <w:szCs w:val="20"/>
        </w:rPr>
        <w:t xml:space="preserve"> innan vi beslutar.</w:t>
      </w:r>
      <w:r w:rsidR="002C2D95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372C39" w:rsidRDefault="00372C39" w:rsidP="00372C39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Staket på agilityplanen</w:t>
      </w:r>
      <w:r w:rsidR="002C2D95">
        <w:rPr>
          <w:sz w:val="20"/>
          <w:szCs w:val="20"/>
        </w:rPr>
        <w:t xml:space="preserve">; </w:t>
      </w:r>
      <w:r w:rsidR="000707A3">
        <w:rPr>
          <w:sz w:val="20"/>
          <w:szCs w:val="20"/>
        </w:rPr>
        <w:t xml:space="preserve">Vi beslutade att köpa </w:t>
      </w:r>
      <w:r w:rsidR="00A65147">
        <w:rPr>
          <w:sz w:val="20"/>
          <w:szCs w:val="20"/>
        </w:rPr>
        <w:t>det</w:t>
      </w:r>
      <w:r w:rsidR="000707A3">
        <w:rPr>
          <w:sz w:val="20"/>
          <w:szCs w:val="20"/>
        </w:rPr>
        <w:t xml:space="preserve"> billigare staket</w:t>
      </w:r>
      <w:r w:rsidR="00A65147">
        <w:rPr>
          <w:sz w:val="20"/>
          <w:szCs w:val="20"/>
        </w:rPr>
        <w:t>et</w:t>
      </w:r>
      <w:r w:rsidR="000707A3">
        <w:rPr>
          <w:sz w:val="20"/>
          <w:szCs w:val="20"/>
        </w:rPr>
        <w:t xml:space="preserve"> som förhoppningsvis kan monteras på befintliga staketpinnar. Vi </w:t>
      </w:r>
      <w:r w:rsidR="00A65147">
        <w:rPr>
          <w:sz w:val="20"/>
          <w:szCs w:val="20"/>
        </w:rPr>
        <w:t>planerar att</w:t>
      </w:r>
      <w:r w:rsidR="000707A3">
        <w:rPr>
          <w:sz w:val="20"/>
          <w:szCs w:val="20"/>
        </w:rPr>
        <w:t xml:space="preserve"> sätta upp ett dyrare staket när vi ser att det ryms i budgeten.</w:t>
      </w:r>
    </w:p>
    <w:p w:rsidR="00372C39" w:rsidRDefault="00372C39" w:rsidP="00372C39">
      <w:pPr>
        <w:pStyle w:val="PlainText"/>
        <w:ind w:left="1440"/>
        <w:rPr>
          <w:sz w:val="20"/>
          <w:szCs w:val="20"/>
        </w:rPr>
      </w:pP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Inkommen post: </w:t>
      </w:r>
    </w:p>
    <w:p w:rsidR="000707A3" w:rsidRDefault="00372C39" w:rsidP="00372C39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>ngen</w:t>
      </w:r>
    </w:p>
    <w:p w:rsidR="00372C39" w:rsidRPr="000707A3" w:rsidRDefault="000707A3" w:rsidP="000707A3">
      <w:pPr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72C39" w:rsidRPr="00C074DA" w:rsidRDefault="00372C39" w:rsidP="00372C39">
      <w:pPr>
        <w:pStyle w:val="PlainText"/>
        <w:ind w:left="1440"/>
        <w:rPr>
          <w:sz w:val="20"/>
          <w:szCs w:val="20"/>
        </w:rPr>
      </w:pP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Samarbetet med Studiefrämjandet</w:t>
      </w:r>
      <w:r>
        <w:rPr>
          <w:sz w:val="20"/>
        </w:rPr>
        <w:t>; Vi avslutar samarbetet med Studiefrämjande enligt tidigare diskussioner.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Hantering av </w:t>
      </w:r>
      <w:r w:rsidR="003044C5">
        <w:rPr>
          <w:sz w:val="20"/>
        </w:rPr>
        <w:t>Corona</w:t>
      </w:r>
      <w:r>
        <w:rPr>
          <w:sz w:val="20"/>
        </w:rPr>
        <w:t>/smittskydd;</w:t>
      </w:r>
      <w:r w:rsidR="003044C5">
        <w:rPr>
          <w:sz w:val="20"/>
        </w:rPr>
        <w:t xml:space="preserve"> Vi har aktuell information på hemsidan. Från 1 juni </w:t>
      </w:r>
      <w:r w:rsidR="00A65147">
        <w:rPr>
          <w:sz w:val="20"/>
        </w:rPr>
        <w:t>gäller</w:t>
      </w:r>
      <w:r w:rsidR="003044C5">
        <w:rPr>
          <w:sz w:val="20"/>
        </w:rPr>
        <w:t xml:space="preserve"> nya rekommendationer från SKK/SBK. Vi följer dessa och uppdaterar hemsidan och ger information till instruktörer löpande.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Ekonomi</w:t>
      </w:r>
      <w:r w:rsidR="003044C5">
        <w:rPr>
          <w:sz w:val="20"/>
        </w:rPr>
        <w:t xml:space="preserve">; </w:t>
      </w:r>
      <w:r w:rsidR="00A65147">
        <w:rPr>
          <w:sz w:val="20"/>
        </w:rPr>
        <w:t>E</w:t>
      </w:r>
      <w:r w:rsidR="003044C5">
        <w:rPr>
          <w:sz w:val="20"/>
        </w:rPr>
        <w:t>konomin ser bra u</w:t>
      </w:r>
      <w:r w:rsidR="00A65147">
        <w:rPr>
          <w:sz w:val="20"/>
        </w:rPr>
        <w:t>t</w:t>
      </w:r>
      <w:r w:rsidR="003044C5">
        <w:rPr>
          <w:sz w:val="20"/>
        </w:rPr>
        <w:t>. Vi ligger plus mot budget</w:t>
      </w:r>
      <w:r w:rsidR="00D848EF">
        <w:rPr>
          <w:sz w:val="20"/>
        </w:rPr>
        <w:t xml:space="preserve">, men alla löner är </w:t>
      </w:r>
      <w:r w:rsidR="00A65147">
        <w:rPr>
          <w:sz w:val="20"/>
        </w:rPr>
        <w:t xml:space="preserve">ännu </w:t>
      </w:r>
      <w:r w:rsidR="00D848EF">
        <w:rPr>
          <w:sz w:val="20"/>
        </w:rPr>
        <w:t>inte utbetalda.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Städdag den 16 maj</w:t>
      </w:r>
      <w:r w:rsidR="00D848EF">
        <w:rPr>
          <w:sz w:val="20"/>
        </w:rPr>
        <w:t xml:space="preserve">; Vi har gått igenom </w:t>
      </w:r>
      <w:r w:rsidR="00A65147">
        <w:rPr>
          <w:sz w:val="20"/>
        </w:rPr>
        <w:t xml:space="preserve">alla områden </w:t>
      </w:r>
      <w:r w:rsidR="00D848EF">
        <w:rPr>
          <w:sz w:val="20"/>
        </w:rPr>
        <w:t xml:space="preserve">och gjort en planering. </w:t>
      </w:r>
      <w:r w:rsidR="007C235B">
        <w:rPr>
          <w:sz w:val="20"/>
        </w:rPr>
        <w:t xml:space="preserve">Annette beställer hem en container. Lasse kommer med en motorsåg. 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Vårmötet den 3 juni</w:t>
      </w:r>
      <w:r w:rsidR="00D848EF">
        <w:rPr>
          <w:sz w:val="20"/>
        </w:rPr>
        <w:t xml:space="preserve">; </w:t>
      </w:r>
      <w:r w:rsidR="007C235B">
        <w:rPr>
          <w:sz w:val="20"/>
        </w:rPr>
        <w:t xml:space="preserve">Vi </w:t>
      </w:r>
      <w:r w:rsidR="00A65147">
        <w:rPr>
          <w:sz w:val="20"/>
        </w:rPr>
        <w:t>beslutade att ställa in vårmötet och att meddela detta genom ett mailutskick till medlemmarna. Vi kommer lägga ut information från sektorer och styrelse samt en ekonomisk rapport på hemsidan istället.</w:t>
      </w:r>
    </w:p>
    <w:p w:rsidR="00372C39" w:rsidRDefault="00372C39" w:rsidP="00372C3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Övriga frågor</w:t>
      </w:r>
      <w:r w:rsidR="007C235B">
        <w:rPr>
          <w:sz w:val="20"/>
        </w:rPr>
        <w:t xml:space="preserve">; </w:t>
      </w:r>
      <w:r w:rsidR="00A65147">
        <w:rPr>
          <w:sz w:val="20"/>
        </w:rPr>
        <w:t>Vi flyttade styrelsemötet som planerats till den 11 juni till måndagen den 15 juni (samma tid).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9A6939" w:rsidRDefault="009A6939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083E9F" w:rsidRDefault="00083E9F" w:rsidP="00F265C8">
      <w:pPr>
        <w:rPr>
          <w:sz w:val="20"/>
        </w:rPr>
      </w:pPr>
    </w:p>
    <w:p w:rsidR="00D720DC" w:rsidRPr="0066252D" w:rsidRDefault="007C235B" w:rsidP="00F265C8">
      <w:pPr>
        <w:rPr>
          <w:sz w:val="20"/>
          <w:szCs w:val="20"/>
        </w:rPr>
      </w:pPr>
      <w:r>
        <w:rPr>
          <w:sz w:val="20"/>
        </w:rPr>
        <w:t>Frida Svenzon</w:t>
      </w:r>
      <w:r w:rsidR="009A6939">
        <w:rPr>
          <w:sz w:val="20"/>
        </w:rPr>
        <w:t xml:space="preserve"> </w:t>
      </w:r>
      <w:r w:rsidR="009A6939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E6" w:rsidRDefault="00593EE6" w:rsidP="004549FE">
      <w:pPr>
        <w:spacing w:after="0" w:line="240" w:lineRule="auto"/>
      </w:pPr>
      <w:r>
        <w:separator/>
      </w:r>
    </w:p>
  </w:endnote>
  <w:endnote w:type="continuationSeparator" w:id="0">
    <w:p w:rsidR="00593EE6" w:rsidRDefault="00593EE6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E6" w:rsidRDefault="00593EE6" w:rsidP="004549FE">
      <w:pPr>
        <w:spacing w:after="0" w:line="240" w:lineRule="auto"/>
      </w:pPr>
      <w:r>
        <w:separator/>
      </w:r>
    </w:p>
  </w:footnote>
  <w:footnote w:type="continuationSeparator" w:id="0">
    <w:p w:rsidR="00593EE6" w:rsidRDefault="00593EE6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BE8"/>
    <w:multiLevelType w:val="hybridMultilevel"/>
    <w:tmpl w:val="FD1CA6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ED"/>
    <w:rsid w:val="000028AA"/>
    <w:rsid w:val="00002B2D"/>
    <w:rsid w:val="00004BA2"/>
    <w:rsid w:val="000056BD"/>
    <w:rsid w:val="00016760"/>
    <w:rsid w:val="00021E4E"/>
    <w:rsid w:val="00023CEC"/>
    <w:rsid w:val="00023F09"/>
    <w:rsid w:val="00024401"/>
    <w:rsid w:val="00025B98"/>
    <w:rsid w:val="00026CE6"/>
    <w:rsid w:val="00033792"/>
    <w:rsid w:val="00040296"/>
    <w:rsid w:val="000425CC"/>
    <w:rsid w:val="000429BD"/>
    <w:rsid w:val="00045B16"/>
    <w:rsid w:val="00047804"/>
    <w:rsid w:val="00052108"/>
    <w:rsid w:val="00054B30"/>
    <w:rsid w:val="0006054E"/>
    <w:rsid w:val="00060D62"/>
    <w:rsid w:val="00062FC5"/>
    <w:rsid w:val="000707A3"/>
    <w:rsid w:val="00072A30"/>
    <w:rsid w:val="000739F6"/>
    <w:rsid w:val="00076D60"/>
    <w:rsid w:val="000802A2"/>
    <w:rsid w:val="00081E44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3907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2C4E"/>
    <w:rsid w:val="001167AE"/>
    <w:rsid w:val="001179C9"/>
    <w:rsid w:val="00121669"/>
    <w:rsid w:val="00122146"/>
    <w:rsid w:val="00126760"/>
    <w:rsid w:val="001332DB"/>
    <w:rsid w:val="001341F8"/>
    <w:rsid w:val="001368F6"/>
    <w:rsid w:val="00137B15"/>
    <w:rsid w:val="00143E29"/>
    <w:rsid w:val="00146807"/>
    <w:rsid w:val="0015054B"/>
    <w:rsid w:val="0016036F"/>
    <w:rsid w:val="001674F2"/>
    <w:rsid w:val="001706D0"/>
    <w:rsid w:val="00172E0B"/>
    <w:rsid w:val="00175671"/>
    <w:rsid w:val="00184855"/>
    <w:rsid w:val="001860C2"/>
    <w:rsid w:val="00187EF1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217A"/>
    <w:rsid w:val="002147FB"/>
    <w:rsid w:val="002173E0"/>
    <w:rsid w:val="00217EC9"/>
    <w:rsid w:val="00217F6E"/>
    <w:rsid w:val="00221A11"/>
    <w:rsid w:val="00221C37"/>
    <w:rsid w:val="002312F8"/>
    <w:rsid w:val="00240B7D"/>
    <w:rsid w:val="0024299D"/>
    <w:rsid w:val="002515D0"/>
    <w:rsid w:val="00254F59"/>
    <w:rsid w:val="002564AF"/>
    <w:rsid w:val="00265608"/>
    <w:rsid w:val="00266EBE"/>
    <w:rsid w:val="00267537"/>
    <w:rsid w:val="00270BB6"/>
    <w:rsid w:val="0027344E"/>
    <w:rsid w:val="00282E54"/>
    <w:rsid w:val="00287DC6"/>
    <w:rsid w:val="00290BD5"/>
    <w:rsid w:val="002910B5"/>
    <w:rsid w:val="00291160"/>
    <w:rsid w:val="00291B29"/>
    <w:rsid w:val="002924AC"/>
    <w:rsid w:val="00294941"/>
    <w:rsid w:val="0029560A"/>
    <w:rsid w:val="0029617A"/>
    <w:rsid w:val="002970BD"/>
    <w:rsid w:val="002978D1"/>
    <w:rsid w:val="002B1340"/>
    <w:rsid w:val="002B1490"/>
    <w:rsid w:val="002C2D95"/>
    <w:rsid w:val="002C2ED3"/>
    <w:rsid w:val="002C4BEB"/>
    <w:rsid w:val="002C6790"/>
    <w:rsid w:val="002D1FFE"/>
    <w:rsid w:val="002D2EC6"/>
    <w:rsid w:val="002D33BF"/>
    <w:rsid w:val="002E0169"/>
    <w:rsid w:val="00303DE4"/>
    <w:rsid w:val="003044C5"/>
    <w:rsid w:val="003109C4"/>
    <w:rsid w:val="00312112"/>
    <w:rsid w:val="00313B96"/>
    <w:rsid w:val="00317DD3"/>
    <w:rsid w:val="00323194"/>
    <w:rsid w:val="00323C3F"/>
    <w:rsid w:val="00324F9D"/>
    <w:rsid w:val="00331067"/>
    <w:rsid w:val="00336E27"/>
    <w:rsid w:val="00337E8D"/>
    <w:rsid w:val="0034054F"/>
    <w:rsid w:val="0034278C"/>
    <w:rsid w:val="003474FD"/>
    <w:rsid w:val="00347CCE"/>
    <w:rsid w:val="0035045C"/>
    <w:rsid w:val="00354510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2C39"/>
    <w:rsid w:val="003747D0"/>
    <w:rsid w:val="00376B72"/>
    <w:rsid w:val="00380BDA"/>
    <w:rsid w:val="003976CF"/>
    <w:rsid w:val="003A030D"/>
    <w:rsid w:val="003A1389"/>
    <w:rsid w:val="003A1515"/>
    <w:rsid w:val="003A3EED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6C28"/>
    <w:rsid w:val="00447946"/>
    <w:rsid w:val="00451DE7"/>
    <w:rsid w:val="00452BCE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83BE1"/>
    <w:rsid w:val="0048774F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04FF"/>
    <w:rsid w:val="004E6E97"/>
    <w:rsid w:val="004F34AC"/>
    <w:rsid w:val="004F5DE3"/>
    <w:rsid w:val="0050208B"/>
    <w:rsid w:val="00505FD7"/>
    <w:rsid w:val="005068E3"/>
    <w:rsid w:val="00506D85"/>
    <w:rsid w:val="00511C15"/>
    <w:rsid w:val="0051291B"/>
    <w:rsid w:val="00515722"/>
    <w:rsid w:val="00522DC7"/>
    <w:rsid w:val="00522E51"/>
    <w:rsid w:val="00523936"/>
    <w:rsid w:val="00533118"/>
    <w:rsid w:val="00540AE3"/>
    <w:rsid w:val="005439A1"/>
    <w:rsid w:val="005455FF"/>
    <w:rsid w:val="00551BF4"/>
    <w:rsid w:val="00553D22"/>
    <w:rsid w:val="00561C94"/>
    <w:rsid w:val="00567A87"/>
    <w:rsid w:val="005713A5"/>
    <w:rsid w:val="00571C82"/>
    <w:rsid w:val="00574E6B"/>
    <w:rsid w:val="005834C8"/>
    <w:rsid w:val="00585788"/>
    <w:rsid w:val="00593EE6"/>
    <w:rsid w:val="00594FDC"/>
    <w:rsid w:val="005A4C81"/>
    <w:rsid w:val="005A5A24"/>
    <w:rsid w:val="005B0538"/>
    <w:rsid w:val="005B072F"/>
    <w:rsid w:val="005B4E3C"/>
    <w:rsid w:val="005B6210"/>
    <w:rsid w:val="005C0629"/>
    <w:rsid w:val="005C15E5"/>
    <w:rsid w:val="005C22C5"/>
    <w:rsid w:val="005C4BBC"/>
    <w:rsid w:val="005C717F"/>
    <w:rsid w:val="005D2D25"/>
    <w:rsid w:val="005D3A68"/>
    <w:rsid w:val="005D5435"/>
    <w:rsid w:val="005E05E0"/>
    <w:rsid w:val="005E11CE"/>
    <w:rsid w:val="005E2177"/>
    <w:rsid w:val="005E4CC2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645F8"/>
    <w:rsid w:val="00667BED"/>
    <w:rsid w:val="00671DA8"/>
    <w:rsid w:val="006749D2"/>
    <w:rsid w:val="006762E8"/>
    <w:rsid w:val="00681409"/>
    <w:rsid w:val="00681BE8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5630"/>
    <w:rsid w:val="006B6954"/>
    <w:rsid w:val="006C0F23"/>
    <w:rsid w:val="006C1FB3"/>
    <w:rsid w:val="006C6BEF"/>
    <w:rsid w:val="006D0827"/>
    <w:rsid w:val="006D10A3"/>
    <w:rsid w:val="006D1CC0"/>
    <w:rsid w:val="006D33E2"/>
    <w:rsid w:val="006D48AE"/>
    <w:rsid w:val="006E329A"/>
    <w:rsid w:val="006E398B"/>
    <w:rsid w:val="006F3248"/>
    <w:rsid w:val="006F33FE"/>
    <w:rsid w:val="006F5830"/>
    <w:rsid w:val="0070705D"/>
    <w:rsid w:val="00707297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24E6"/>
    <w:rsid w:val="00753AAB"/>
    <w:rsid w:val="00763AC6"/>
    <w:rsid w:val="00763CD9"/>
    <w:rsid w:val="00764D33"/>
    <w:rsid w:val="0077069E"/>
    <w:rsid w:val="0077075D"/>
    <w:rsid w:val="007837C9"/>
    <w:rsid w:val="007852B5"/>
    <w:rsid w:val="00786ECC"/>
    <w:rsid w:val="00787143"/>
    <w:rsid w:val="007878F1"/>
    <w:rsid w:val="0078790D"/>
    <w:rsid w:val="007A1017"/>
    <w:rsid w:val="007A264A"/>
    <w:rsid w:val="007A40CD"/>
    <w:rsid w:val="007A70D5"/>
    <w:rsid w:val="007B271A"/>
    <w:rsid w:val="007B4AA8"/>
    <w:rsid w:val="007B6E6F"/>
    <w:rsid w:val="007C235B"/>
    <w:rsid w:val="007C4707"/>
    <w:rsid w:val="007C6DA6"/>
    <w:rsid w:val="007D1433"/>
    <w:rsid w:val="007E09FA"/>
    <w:rsid w:val="007E1B92"/>
    <w:rsid w:val="007E3749"/>
    <w:rsid w:val="007E3B69"/>
    <w:rsid w:val="007E4796"/>
    <w:rsid w:val="007F14E7"/>
    <w:rsid w:val="007F4CB4"/>
    <w:rsid w:val="007F789E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5F0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103A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B6BAC"/>
    <w:rsid w:val="008C44E9"/>
    <w:rsid w:val="008C6897"/>
    <w:rsid w:val="008D0884"/>
    <w:rsid w:val="008D0AD4"/>
    <w:rsid w:val="008D546F"/>
    <w:rsid w:val="008E2346"/>
    <w:rsid w:val="008E259C"/>
    <w:rsid w:val="008E768A"/>
    <w:rsid w:val="008E7CE3"/>
    <w:rsid w:val="008F1206"/>
    <w:rsid w:val="008F4A8D"/>
    <w:rsid w:val="009010A3"/>
    <w:rsid w:val="0090256C"/>
    <w:rsid w:val="009060CD"/>
    <w:rsid w:val="00912E1A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A6939"/>
    <w:rsid w:val="009B79CD"/>
    <w:rsid w:val="009C01A7"/>
    <w:rsid w:val="009C081F"/>
    <w:rsid w:val="009C12CA"/>
    <w:rsid w:val="009C28EF"/>
    <w:rsid w:val="009C5B8B"/>
    <w:rsid w:val="009D063D"/>
    <w:rsid w:val="009D3D78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6273"/>
    <w:rsid w:val="00A57E12"/>
    <w:rsid w:val="00A6000D"/>
    <w:rsid w:val="00A630E9"/>
    <w:rsid w:val="00A65147"/>
    <w:rsid w:val="00A6710C"/>
    <w:rsid w:val="00A7168E"/>
    <w:rsid w:val="00A71AD8"/>
    <w:rsid w:val="00A71F9D"/>
    <w:rsid w:val="00A77401"/>
    <w:rsid w:val="00A8038B"/>
    <w:rsid w:val="00A832C1"/>
    <w:rsid w:val="00A838F1"/>
    <w:rsid w:val="00A91CA0"/>
    <w:rsid w:val="00AA5B84"/>
    <w:rsid w:val="00AB18AF"/>
    <w:rsid w:val="00AB4B16"/>
    <w:rsid w:val="00AB6179"/>
    <w:rsid w:val="00AB6A71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2B5A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1ED2"/>
    <w:rsid w:val="00B63669"/>
    <w:rsid w:val="00B72281"/>
    <w:rsid w:val="00B76647"/>
    <w:rsid w:val="00B8074B"/>
    <w:rsid w:val="00B82921"/>
    <w:rsid w:val="00B862AC"/>
    <w:rsid w:val="00B93798"/>
    <w:rsid w:val="00B96FF6"/>
    <w:rsid w:val="00BA2B61"/>
    <w:rsid w:val="00BA30B8"/>
    <w:rsid w:val="00BB1899"/>
    <w:rsid w:val="00BB3D14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2888"/>
    <w:rsid w:val="00C349B1"/>
    <w:rsid w:val="00C35300"/>
    <w:rsid w:val="00C37B08"/>
    <w:rsid w:val="00C4057B"/>
    <w:rsid w:val="00C4081A"/>
    <w:rsid w:val="00C435BB"/>
    <w:rsid w:val="00C45098"/>
    <w:rsid w:val="00C501B8"/>
    <w:rsid w:val="00C5498B"/>
    <w:rsid w:val="00C54F04"/>
    <w:rsid w:val="00C56829"/>
    <w:rsid w:val="00C57B0C"/>
    <w:rsid w:val="00C62CD8"/>
    <w:rsid w:val="00C641E1"/>
    <w:rsid w:val="00C66500"/>
    <w:rsid w:val="00C727EA"/>
    <w:rsid w:val="00C7471E"/>
    <w:rsid w:val="00C75B92"/>
    <w:rsid w:val="00C82E72"/>
    <w:rsid w:val="00C840AC"/>
    <w:rsid w:val="00C861E5"/>
    <w:rsid w:val="00C91681"/>
    <w:rsid w:val="00C920A4"/>
    <w:rsid w:val="00C95BB2"/>
    <w:rsid w:val="00C9671A"/>
    <w:rsid w:val="00C97C8B"/>
    <w:rsid w:val="00CA1ABC"/>
    <w:rsid w:val="00CA72A4"/>
    <w:rsid w:val="00CB39F8"/>
    <w:rsid w:val="00CB74A7"/>
    <w:rsid w:val="00CC0368"/>
    <w:rsid w:val="00CC214C"/>
    <w:rsid w:val="00CC40D0"/>
    <w:rsid w:val="00CC48B8"/>
    <w:rsid w:val="00CD0784"/>
    <w:rsid w:val="00CD20BB"/>
    <w:rsid w:val="00CD6AEC"/>
    <w:rsid w:val="00CE05A5"/>
    <w:rsid w:val="00CE20AE"/>
    <w:rsid w:val="00CF29FF"/>
    <w:rsid w:val="00CF4686"/>
    <w:rsid w:val="00CF6E8F"/>
    <w:rsid w:val="00D040FC"/>
    <w:rsid w:val="00D10D28"/>
    <w:rsid w:val="00D12BEB"/>
    <w:rsid w:val="00D13CDD"/>
    <w:rsid w:val="00D17704"/>
    <w:rsid w:val="00D26742"/>
    <w:rsid w:val="00D335C4"/>
    <w:rsid w:val="00D33D25"/>
    <w:rsid w:val="00D4071A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848EF"/>
    <w:rsid w:val="00D95F0C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26BD"/>
    <w:rsid w:val="00DE4076"/>
    <w:rsid w:val="00DE59F8"/>
    <w:rsid w:val="00DF1324"/>
    <w:rsid w:val="00DF146D"/>
    <w:rsid w:val="00DF151C"/>
    <w:rsid w:val="00DF18F8"/>
    <w:rsid w:val="00DF3361"/>
    <w:rsid w:val="00DF409E"/>
    <w:rsid w:val="00DF532A"/>
    <w:rsid w:val="00DF60EE"/>
    <w:rsid w:val="00E01C5A"/>
    <w:rsid w:val="00E07C1A"/>
    <w:rsid w:val="00E111E8"/>
    <w:rsid w:val="00E17790"/>
    <w:rsid w:val="00E20821"/>
    <w:rsid w:val="00E23AF9"/>
    <w:rsid w:val="00E336BF"/>
    <w:rsid w:val="00E33A60"/>
    <w:rsid w:val="00E42C64"/>
    <w:rsid w:val="00E43FE9"/>
    <w:rsid w:val="00E455D0"/>
    <w:rsid w:val="00E464B2"/>
    <w:rsid w:val="00E52DBD"/>
    <w:rsid w:val="00E55250"/>
    <w:rsid w:val="00E75C17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A3706"/>
    <w:rsid w:val="00EB2659"/>
    <w:rsid w:val="00EB2663"/>
    <w:rsid w:val="00EB3BC6"/>
    <w:rsid w:val="00EB58C3"/>
    <w:rsid w:val="00EB7AE0"/>
    <w:rsid w:val="00EC151C"/>
    <w:rsid w:val="00EC4C7E"/>
    <w:rsid w:val="00EC7631"/>
    <w:rsid w:val="00ED1FE7"/>
    <w:rsid w:val="00EE08AC"/>
    <w:rsid w:val="00EE1526"/>
    <w:rsid w:val="00EE4E3D"/>
    <w:rsid w:val="00EF7413"/>
    <w:rsid w:val="00F00CDF"/>
    <w:rsid w:val="00F06AB3"/>
    <w:rsid w:val="00F06FC0"/>
    <w:rsid w:val="00F07038"/>
    <w:rsid w:val="00F11A5D"/>
    <w:rsid w:val="00F12E90"/>
    <w:rsid w:val="00F166CF"/>
    <w:rsid w:val="00F221CD"/>
    <w:rsid w:val="00F23E3D"/>
    <w:rsid w:val="00F254EB"/>
    <w:rsid w:val="00F265C8"/>
    <w:rsid w:val="00F26EB6"/>
    <w:rsid w:val="00F304EB"/>
    <w:rsid w:val="00F31CFE"/>
    <w:rsid w:val="00F33393"/>
    <w:rsid w:val="00F40304"/>
    <w:rsid w:val="00F41D38"/>
    <w:rsid w:val="00F435E4"/>
    <w:rsid w:val="00F44550"/>
    <w:rsid w:val="00F4613C"/>
    <w:rsid w:val="00F477E0"/>
    <w:rsid w:val="00F54DE6"/>
    <w:rsid w:val="00F61711"/>
    <w:rsid w:val="00F6599D"/>
    <w:rsid w:val="00F73332"/>
    <w:rsid w:val="00F851DB"/>
    <w:rsid w:val="00F87038"/>
    <w:rsid w:val="00F90799"/>
    <w:rsid w:val="00F91CE6"/>
    <w:rsid w:val="00FA4821"/>
    <w:rsid w:val="00FA54D2"/>
    <w:rsid w:val="00FA6E25"/>
    <w:rsid w:val="00FB3FD2"/>
    <w:rsid w:val="00FB4B19"/>
    <w:rsid w:val="00FB5CD9"/>
    <w:rsid w:val="00FB75BA"/>
    <w:rsid w:val="00FC2F2E"/>
    <w:rsid w:val="00FC3063"/>
    <w:rsid w:val="00FD410B"/>
    <w:rsid w:val="00FE039E"/>
    <w:rsid w:val="00FE1682"/>
    <w:rsid w:val="00FE1C71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9063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  <w:style w:type="character" w:styleId="Hyperlink">
    <w:name w:val="Hyperlink"/>
    <w:basedOn w:val="DefaultParagraphFont"/>
    <w:uiPriority w:val="99"/>
    <w:unhideWhenUsed/>
    <w:rsid w:val="00EF7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7</cp:revision>
  <cp:lastPrinted>2019-12-10T09:54:00Z</cp:lastPrinted>
  <dcterms:created xsi:type="dcterms:W3CDTF">2020-05-07T16:39:00Z</dcterms:created>
  <dcterms:modified xsi:type="dcterms:W3CDTF">2020-05-07T18:05:00Z</dcterms:modified>
</cp:coreProperties>
</file>